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C53" w:rsidRDefault="00573FD9" w:rsidP="008022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7E">
        <w:rPr>
          <w:rFonts w:ascii="Times New Roman" w:hAnsi="Times New Roman" w:cs="Times New Roman"/>
          <w:b/>
          <w:sz w:val="28"/>
          <w:szCs w:val="28"/>
        </w:rPr>
        <w:t>Календарно-тематический план объединения «Мир затей</w:t>
      </w:r>
      <w:r w:rsidR="00DF6C53">
        <w:rPr>
          <w:rFonts w:ascii="Times New Roman" w:hAnsi="Times New Roman" w:cs="Times New Roman"/>
          <w:b/>
          <w:sz w:val="28"/>
          <w:szCs w:val="28"/>
        </w:rPr>
        <w:t>»</w:t>
      </w:r>
    </w:p>
    <w:p w:rsidR="00573FD9" w:rsidRPr="004F207E" w:rsidRDefault="00573FD9" w:rsidP="008022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7E">
        <w:rPr>
          <w:rFonts w:ascii="Times New Roman" w:hAnsi="Times New Roman" w:cs="Times New Roman"/>
          <w:b/>
          <w:sz w:val="28"/>
          <w:szCs w:val="28"/>
        </w:rPr>
        <w:t>1 г</w:t>
      </w:r>
      <w:r w:rsidR="00E85278">
        <w:rPr>
          <w:rFonts w:ascii="Times New Roman" w:hAnsi="Times New Roman" w:cs="Times New Roman"/>
          <w:b/>
          <w:sz w:val="28"/>
          <w:szCs w:val="28"/>
        </w:rPr>
        <w:t>од обучения на период с 06.04-31.05</w:t>
      </w:r>
      <w:r w:rsidRPr="004F207E">
        <w:rPr>
          <w:rFonts w:ascii="Times New Roman" w:hAnsi="Times New Roman" w:cs="Times New Roman"/>
          <w:b/>
          <w:sz w:val="28"/>
          <w:szCs w:val="28"/>
        </w:rPr>
        <w:t>.2020 г.</w:t>
      </w:r>
    </w:p>
    <w:p w:rsidR="00573FD9" w:rsidRPr="004F207E" w:rsidRDefault="00573FD9" w:rsidP="008022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07E">
        <w:rPr>
          <w:rFonts w:ascii="Times New Roman" w:hAnsi="Times New Roman" w:cs="Times New Roman"/>
          <w:b/>
          <w:sz w:val="28"/>
          <w:szCs w:val="28"/>
        </w:rPr>
        <w:t>Педагог дополнительного образования</w:t>
      </w:r>
    </w:p>
    <w:p w:rsidR="004C0930" w:rsidRDefault="00573FD9" w:rsidP="008022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Шарипова</w:t>
      </w:r>
      <w:proofErr w:type="spellEnd"/>
      <w:r w:rsidR="00536B1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Гульназ</w:t>
      </w:r>
      <w:proofErr w:type="spellEnd"/>
      <w:r w:rsidR="00536B1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4F207E">
        <w:rPr>
          <w:rFonts w:ascii="Times New Roman" w:hAnsi="Times New Roman" w:cs="Times New Roman"/>
          <w:b/>
          <w:sz w:val="28"/>
          <w:szCs w:val="28"/>
        </w:rPr>
        <w:t>Шакирзяновна</w:t>
      </w:r>
      <w:proofErr w:type="spellEnd"/>
    </w:p>
    <w:p w:rsidR="00536B12" w:rsidRPr="004F207E" w:rsidRDefault="00536B12" w:rsidP="008022D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536"/>
        <w:gridCol w:w="4242"/>
        <w:gridCol w:w="4904"/>
      </w:tblGrid>
      <w:tr w:rsidR="00573FD9" w:rsidTr="00536B12">
        <w:tc>
          <w:tcPr>
            <w:tcW w:w="1536" w:type="dxa"/>
          </w:tcPr>
          <w:p w:rsidR="00573FD9" w:rsidRPr="004F207E" w:rsidRDefault="00573FD9" w:rsidP="004F207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F207E">
              <w:rPr>
                <w:rFonts w:ascii="Times New Roman" w:hAnsi="Times New Roman" w:cs="Times New Roman"/>
                <w:b/>
                <w:sz w:val="28"/>
              </w:rPr>
              <w:t>Дата</w:t>
            </w:r>
          </w:p>
        </w:tc>
        <w:tc>
          <w:tcPr>
            <w:tcW w:w="4242" w:type="dxa"/>
          </w:tcPr>
          <w:p w:rsidR="00573FD9" w:rsidRPr="004F207E" w:rsidRDefault="00573FD9" w:rsidP="004F207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F207E">
              <w:rPr>
                <w:rFonts w:ascii="Times New Roman" w:hAnsi="Times New Roman" w:cs="Times New Roman"/>
                <w:b/>
                <w:sz w:val="28"/>
              </w:rPr>
              <w:t>Тема</w:t>
            </w:r>
          </w:p>
        </w:tc>
        <w:tc>
          <w:tcPr>
            <w:tcW w:w="4904" w:type="dxa"/>
          </w:tcPr>
          <w:p w:rsidR="00573FD9" w:rsidRPr="004F207E" w:rsidRDefault="00573FD9" w:rsidP="004F207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4F207E">
              <w:rPr>
                <w:rFonts w:ascii="Times New Roman" w:hAnsi="Times New Roman" w:cs="Times New Roman"/>
                <w:b/>
                <w:sz w:val="28"/>
              </w:rPr>
              <w:t>Ссылка</w:t>
            </w:r>
          </w:p>
        </w:tc>
      </w:tr>
      <w:tr w:rsidR="00573FD9" w:rsidTr="00536B12">
        <w:tc>
          <w:tcPr>
            <w:tcW w:w="1536" w:type="dxa"/>
          </w:tcPr>
          <w:p w:rsidR="00573FD9" w:rsidRPr="00536B12" w:rsidRDefault="00B73029" w:rsidP="00573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6B12">
              <w:rPr>
                <w:rFonts w:ascii="Times New Roman" w:hAnsi="Times New Roman" w:cs="Times New Roman"/>
                <w:sz w:val="28"/>
                <w:szCs w:val="28"/>
              </w:rPr>
              <w:t>06.04.2020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573FD9" w:rsidRPr="00EB799A" w:rsidRDefault="003F5EE4" w:rsidP="003F5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1. Работа с бумагой. Зайчик из ладошки.</w:t>
            </w:r>
          </w:p>
        </w:tc>
        <w:tc>
          <w:tcPr>
            <w:tcW w:w="4904" w:type="dxa"/>
          </w:tcPr>
          <w:p w:rsidR="004C0930" w:rsidRPr="00536B12" w:rsidRDefault="00AB0FB8" w:rsidP="00573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161603" w:rsidRPr="00536B1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https://www.youtube.com/watch?v=ilA0zv4NhgA</w:t>
              </w:r>
            </w:hyperlink>
          </w:p>
        </w:tc>
      </w:tr>
      <w:tr w:rsidR="00573FD9" w:rsidTr="00536B12">
        <w:tc>
          <w:tcPr>
            <w:tcW w:w="1536" w:type="dxa"/>
          </w:tcPr>
          <w:p w:rsidR="00573FD9" w:rsidRPr="00536B12" w:rsidRDefault="00333304" w:rsidP="00573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6B12">
              <w:rPr>
                <w:rFonts w:ascii="Times New Roman" w:hAnsi="Times New Roman" w:cs="Times New Roman"/>
                <w:sz w:val="28"/>
                <w:szCs w:val="28"/>
              </w:rPr>
              <w:t>09.04.2020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573FD9" w:rsidRPr="00EB799A" w:rsidRDefault="003F5EE4" w:rsidP="003F5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2. Работа с бумагой. Единорог</w:t>
            </w:r>
          </w:p>
        </w:tc>
        <w:tc>
          <w:tcPr>
            <w:tcW w:w="4904" w:type="dxa"/>
          </w:tcPr>
          <w:p w:rsidR="00573FD9" w:rsidRPr="00536B12" w:rsidRDefault="00AB0FB8" w:rsidP="00573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161603" w:rsidRPr="00536B1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https://vmeste-masterim.ru/edinorog-podelka-iz-bumagi.html</w:t>
              </w:r>
            </w:hyperlink>
          </w:p>
        </w:tc>
      </w:tr>
      <w:tr w:rsidR="00CB0365" w:rsidTr="00536B12">
        <w:tc>
          <w:tcPr>
            <w:tcW w:w="1536" w:type="dxa"/>
          </w:tcPr>
          <w:p w:rsidR="00CB0365" w:rsidRPr="00536B12" w:rsidRDefault="00D364EC" w:rsidP="00573F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14.04.</w:t>
            </w:r>
            <w:r w:rsidR="00CB0365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10. Нужные вещицы для дома.</w:t>
            </w:r>
          </w:p>
          <w:p w:rsidR="00CB0365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1. Подставка для смартфона. Необходимые материалы. Создание эскиза. Склеивание</w:t>
            </w:r>
          </w:p>
        </w:tc>
        <w:tc>
          <w:tcPr>
            <w:tcW w:w="4904" w:type="dxa"/>
          </w:tcPr>
          <w:p w:rsidR="00CB0365" w:rsidRPr="00536B12" w:rsidRDefault="00AB0FB8" w:rsidP="00DB15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CB0365" w:rsidRPr="00536B1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https://mastersergeich.ru/iz-brosovogo-materiala/7387.html</w:t>
              </w:r>
            </w:hyperlink>
          </w:p>
        </w:tc>
      </w:tr>
      <w:tr w:rsidR="00CB0365" w:rsidTr="00536B12">
        <w:tc>
          <w:tcPr>
            <w:tcW w:w="1536" w:type="dxa"/>
          </w:tcPr>
          <w:p w:rsidR="00CB0365" w:rsidRPr="00536B12" w:rsidRDefault="00D364EC" w:rsidP="00856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</w:t>
            </w:r>
            <w:r w:rsidR="00CB0365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CB0365" w:rsidRPr="00EB799A" w:rsidRDefault="003F5EE4" w:rsidP="0089714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Рисунок на Всероссийский конкурс «Родные просторы».</w:t>
            </w:r>
          </w:p>
        </w:tc>
        <w:tc>
          <w:tcPr>
            <w:tcW w:w="4904" w:type="dxa"/>
          </w:tcPr>
          <w:p w:rsidR="00CB0365" w:rsidRPr="00536B12" w:rsidRDefault="00926880" w:rsidP="008971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7B14A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http://chudotvorchestvo.ru/free-konkurs/vserossijjskijj-konkurs-risunkov-rodnye-prostory.html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F5EE4" w:rsidTr="00536B12">
        <w:tc>
          <w:tcPr>
            <w:tcW w:w="1536" w:type="dxa"/>
          </w:tcPr>
          <w:p w:rsidR="003F5EE4" w:rsidRPr="00536B12" w:rsidRDefault="00D364EC" w:rsidP="00856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  <w:r w:rsidR="003F5EE4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3F5EE4" w:rsidRPr="00EB799A" w:rsidRDefault="003F5EE4" w:rsidP="001709C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3F5EE4" w:rsidRPr="00EB799A" w:rsidRDefault="003F5EE4" w:rsidP="0016160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 xml:space="preserve">ЗАНЯТИЕ 4.  Работа с природным материалом. </w:t>
            </w:r>
          </w:p>
        </w:tc>
        <w:tc>
          <w:tcPr>
            <w:tcW w:w="4904" w:type="dxa"/>
          </w:tcPr>
          <w:p w:rsidR="003F5EE4" w:rsidRPr="00536B12" w:rsidRDefault="00AB0FB8" w:rsidP="00174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CB0C80" w:rsidRPr="00536B1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https://podelkids.ru/podelki/52-tsyiplenok_.html</w:t>
              </w:r>
            </w:hyperlink>
          </w:p>
        </w:tc>
      </w:tr>
      <w:tr w:rsidR="003F5EE4" w:rsidTr="00536B12">
        <w:tc>
          <w:tcPr>
            <w:tcW w:w="1536" w:type="dxa"/>
          </w:tcPr>
          <w:p w:rsidR="003F5EE4" w:rsidRPr="00536B12" w:rsidRDefault="00D364EC" w:rsidP="00856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  <w:r w:rsidR="003F5EE4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3F5EE4" w:rsidRPr="00EB799A" w:rsidRDefault="003F5EE4" w:rsidP="003F5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4. Рисуем салют к 9 мая.</w:t>
            </w:r>
          </w:p>
        </w:tc>
        <w:tc>
          <w:tcPr>
            <w:tcW w:w="4904" w:type="dxa"/>
          </w:tcPr>
          <w:p w:rsidR="003F5EE4" w:rsidRPr="00536B12" w:rsidRDefault="00E45DE2" w:rsidP="00F2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7B14A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https://vk.com/wall-78339331_89276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F5EE4" w:rsidTr="00536B12">
        <w:tc>
          <w:tcPr>
            <w:tcW w:w="1536" w:type="dxa"/>
          </w:tcPr>
          <w:p w:rsidR="003F5EE4" w:rsidRPr="00536B12" w:rsidRDefault="00D364EC" w:rsidP="00856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  <w:r w:rsidR="003F5EE4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3F5EE4" w:rsidRPr="00EB799A" w:rsidRDefault="003F5EE4" w:rsidP="003F5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5.100-летию ТАССР посвящается.</w:t>
            </w:r>
          </w:p>
        </w:tc>
        <w:tc>
          <w:tcPr>
            <w:tcW w:w="4904" w:type="dxa"/>
          </w:tcPr>
          <w:p w:rsidR="003F5EE4" w:rsidRPr="00536B12" w:rsidRDefault="00AB0FB8" w:rsidP="008B37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anchor="rus" w:history="1">
              <w:r w:rsidR="00D364EC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http://nigkamsktrud.ru/mnews/k_100-letiyu_tassr:_s_chego_nachalas_respublika_/#rus</w:t>
              </w:r>
            </w:hyperlink>
          </w:p>
        </w:tc>
      </w:tr>
      <w:tr w:rsidR="003F5EE4" w:rsidTr="00536B12">
        <w:tc>
          <w:tcPr>
            <w:tcW w:w="1536" w:type="dxa"/>
          </w:tcPr>
          <w:p w:rsidR="003F5EE4" w:rsidRPr="00536B12" w:rsidRDefault="00D364EC" w:rsidP="008567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30.04.</w:t>
            </w:r>
            <w:r w:rsidR="003F5EE4" w:rsidRPr="00536B1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4242" w:type="dxa"/>
          </w:tcPr>
          <w:p w:rsidR="003F5EE4" w:rsidRPr="00EB799A" w:rsidRDefault="003F5EE4" w:rsidP="003F5EE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 w:rsidRPr="00EB799A"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Повторение.</w:t>
            </w:r>
          </w:p>
          <w:p w:rsidR="003F5EE4" w:rsidRPr="00EB799A" w:rsidRDefault="003F5EE4" w:rsidP="003F5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799A">
              <w:rPr>
                <w:rFonts w:ascii="Times New Roman" w:hAnsi="Times New Roman" w:cs="Times New Roman"/>
                <w:sz w:val="28"/>
                <w:szCs w:val="24"/>
              </w:rPr>
              <w:t>ЗАНЯТИЕ 6. Весеннее настроение. Цветы своими руками.</w:t>
            </w:r>
          </w:p>
        </w:tc>
        <w:tc>
          <w:tcPr>
            <w:tcW w:w="4904" w:type="dxa"/>
          </w:tcPr>
          <w:p w:rsidR="003F5EE4" w:rsidRPr="00536B12" w:rsidRDefault="00AB0FB8" w:rsidP="003447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D364EC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https://www.maam.ru/detskijsad/-vesene-nastroenie-cvety-svoimi-rukami-master-klas.html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05.05.2020</w:t>
            </w:r>
          </w:p>
        </w:tc>
        <w:tc>
          <w:tcPr>
            <w:tcW w:w="4242" w:type="dxa"/>
          </w:tcPr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12. Работа с пластилином.</w:t>
            </w:r>
          </w:p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ЗАНЯТИЕ 7. Мой любимый мультяшный герой из пластилина.</w:t>
            </w:r>
          </w:p>
        </w:tc>
        <w:tc>
          <w:tcPr>
            <w:tcW w:w="4904" w:type="dxa"/>
          </w:tcPr>
          <w:p w:rsidR="00D364EC" w:rsidRDefault="009268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Pr="007B14A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https://detraduga.ru/lepim-geroev/russkie-multiki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07.05.2020</w:t>
            </w:r>
          </w:p>
        </w:tc>
        <w:tc>
          <w:tcPr>
            <w:tcW w:w="4242" w:type="dxa"/>
          </w:tcPr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Работа с пластилином.</w:t>
            </w:r>
          </w:p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ЗАНЯТИЕ 8. Лепим из пластилина гусеницу.</w:t>
            </w:r>
          </w:p>
        </w:tc>
        <w:tc>
          <w:tcPr>
            <w:tcW w:w="4904" w:type="dxa"/>
          </w:tcPr>
          <w:p w:rsidR="00D364EC" w:rsidRDefault="00AB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D364EC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https://www.youtube.com/watch?v=7wjzo4O_sXs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12.05.2020</w:t>
            </w:r>
          </w:p>
        </w:tc>
        <w:tc>
          <w:tcPr>
            <w:tcW w:w="4242" w:type="dxa"/>
          </w:tcPr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Работа с пластилином.</w:t>
            </w:r>
          </w:p>
          <w:p w:rsidR="00D364EC" w:rsidRDefault="00926880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ЗАНЯТИЕ 9. Волнист</w:t>
            </w:r>
            <w:r w:rsidR="00D364EC">
              <w:rPr>
                <w:rFonts w:ascii="Times New Roman" w:hAnsi="Times New Roman" w:cs="Times New Roman"/>
                <w:sz w:val="28"/>
                <w:szCs w:val="24"/>
              </w:rPr>
              <w:t>ый попугайчик.</w:t>
            </w:r>
          </w:p>
        </w:tc>
        <w:tc>
          <w:tcPr>
            <w:tcW w:w="4904" w:type="dxa"/>
          </w:tcPr>
          <w:p w:rsidR="00D364EC" w:rsidRDefault="00AB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D364EC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https://www.maam.ru/detskijsad/master-klas-iz-plastilina-dlja-uchaschihsja-1-klasa-volnistyi-popugaichik.html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14.05.2020</w:t>
            </w:r>
          </w:p>
        </w:tc>
        <w:tc>
          <w:tcPr>
            <w:tcW w:w="4242" w:type="dxa"/>
          </w:tcPr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Работа с пластилином.</w:t>
            </w:r>
          </w:p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ЗАНЯТИЕ 10.Лепим любимое животное.</w:t>
            </w:r>
          </w:p>
        </w:tc>
        <w:tc>
          <w:tcPr>
            <w:tcW w:w="4904" w:type="dxa"/>
          </w:tcPr>
          <w:p w:rsidR="00D364EC" w:rsidRDefault="00AB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D364EC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https://ihappymama.ru/poshagovyj-master-klass-po-lepke-lepim-milyh-zhivotnyh/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</w:p>
        </w:tc>
        <w:tc>
          <w:tcPr>
            <w:tcW w:w="4242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11. Работа с пластилином.</w:t>
            </w:r>
          </w:p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</w:t>
            </w:r>
            <w:r w:rsidR="00926880">
              <w:rPr>
                <w:rFonts w:ascii="Times New Roman" w:hAnsi="Times New Roman" w:cs="Times New Roman"/>
                <w:sz w:val="28"/>
                <w:szCs w:val="24"/>
              </w:rPr>
              <w:t xml:space="preserve">НЯТИЕ 11. </w:t>
            </w:r>
            <w:r w:rsidR="00B028B8">
              <w:rPr>
                <w:rFonts w:ascii="Times New Roman" w:hAnsi="Times New Roman" w:cs="Times New Roman"/>
                <w:sz w:val="28"/>
                <w:szCs w:val="24"/>
              </w:rPr>
              <w:t>Картина из пластилина.</w:t>
            </w:r>
          </w:p>
        </w:tc>
        <w:tc>
          <w:tcPr>
            <w:tcW w:w="4904" w:type="dxa"/>
          </w:tcPr>
          <w:p w:rsidR="00D364EC" w:rsidRDefault="00B028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Pr="007B14A2">
                <w:rPr>
                  <w:rStyle w:val="a8"/>
                  <w:rFonts w:ascii="Times New Roman" w:hAnsi="Times New Roman" w:cs="Times New Roman"/>
                  <w:sz w:val="28"/>
                  <w:szCs w:val="28"/>
                </w:rPr>
                <w:t>http://www.supermasterclass.ru/kartina-iz-plastilina-dlya-detej-master-klass/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21.05.2020</w:t>
            </w:r>
          </w:p>
        </w:tc>
        <w:tc>
          <w:tcPr>
            <w:tcW w:w="4242" w:type="dxa"/>
          </w:tcPr>
          <w:p w:rsidR="00D364EC" w:rsidRDefault="00D364E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12. Свободная работа</w:t>
            </w:r>
          </w:p>
        </w:tc>
        <w:tc>
          <w:tcPr>
            <w:tcW w:w="4904" w:type="dxa"/>
          </w:tcPr>
          <w:p w:rsidR="00D364EC" w:rsidRPr="00AB0FB8" w:rsidRDefault="00AB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tgtFrame="_blank" w:history="1">
              <w:r w:rsidRPr="00AB0FB8">
                <w:rPr>
                  <w:rStyle w:val="a8"/>
                  <w:rFonts w:ascii="Times New Roman" w:hAnsi="Times New Roman" w:cs="Times New Roman"/>
                  <w:sz w:val="28"/>
                </w:rPr>
                <w:t>https://vk.com/wall-318</w:t>
              </w:r>
              <w:bookmarkStart w:id="0" w:name="_GoBack"/>
              <w:bookmarkEnd w:id="0"/>
              <w:r w:rsidRPr="00AB0FB8">
                <w:rPr>
                  <w:rStyle w:val="a8"/>
                  <w:rFonts w:ascii="Times New Roman" w:hAnsi="Times New Roman" w:cs="Times New Roman"/>
                  <w:sz w:val="28"/>
                </w:rPr>
                <w:t>0</w:t>
              </w:r>
              <w:r w:rsidRPr="00AB0FB8">
                <w:rPr>
                  <w:rStyle w:val="a8"/>
                  <w:rFonts w:ascii="Times New Roman" w:hAnsi="Times New Roman" w:cs="Times New Roman"/>
                  <w:sz w:val="28"/>
                </w:rPr>
                <w:t>5219_434638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26.05.2020</w:t>
            </w:r>
          </w:p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2" w:type="dxa"/>
          </w:tcPr>
          <w:p w:rsidR="00D364EC" w:rsidRDefault="00D364EC">
            <w:pPr>
              <w:rPr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12. Свободная работа</w:t>
            </w:r>
          </w:p>
        </w:tc>
        <w:tc>
          <w:tcPr>
            <w:tcW w:w="4904" w:type="dxa"/>
          </w:tcPr>
          <w:p w:rsidR="00D364EC" w:rsidRPr="00AB0FB8" w:rsidRDefault="00AB0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tgtFrame="_blank" w:history="1">
              <w:r w:rsidRPr="00AB0FB8">
                <w:rPr>
                  <w:rStyle w:val="a8"/>
                  <w:rFonts w:ascii="Times New Roman" w:hAnsi="Times New Roman" w:cs="Times New Roman"/>
                  <w:sz w:val="28"/>
                </w:rPr>
                <w:t>https://vk.com/wall-31805219_434638</w:t>
              </w:r>
            </w:hyperlink>
          </w:p>
        </w:tc>
      </w:tr>
      <w:tr w:rsidR="00D364EC" w:rsidTr="00536B12">
        <w:tc>
          <w:tcPr>
            <w:tcW w:w="1536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28.05.2020</w:t>
            </w:r>
          </w:p>
        </w:tc>
        <w:tc>
          <w:tcPr>
            <w:tcW w:w="4242" w:type="dxa"/>
          </w:tcPr>
          <w:p w:rsidR="00D364EC" w:rsidRDefault="00D364EC">
            <w:pP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4"/>
              </w:rPr>
              <w:t>ТЕМА 13.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онлайн-музей.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Итоговое занятие.</w:t>
            </w:r>
          </w:p>
        </w:tc>
        <w:tc>
          <w:tcPr>
            <w:tcW w:w="4904" w:type="dxa"/>
          </w:tcPr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Эрмитаж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21" w:tgtFrame="_blank" w:history="1">
              <w:r>
                <w:rPr>
                  <w:rStyle w:val="a8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https://bit.ly/33nCpQg</w:t>
              </w:r>
            </w:hyperlink>
          </w:p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Лувр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22" w:tgtFrame="_blank" w:history="1">
              <w:r>
                <w:rPr>
                  <w:rStyle w:val="a8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https://bit.ly/2WciGBi</w:t>
              </w:r>
            </w:hyperlink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hyperlink r:id="rId23" w:tgtFrame="_blank" w:history="1">
              <w:r>
                <w:rPr>
                  <w:rStyle w:val="a8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https://www.louvre.fr/en/media-en-ligne</w:t>
              </w:r>
            </w:hyperlink>
          </w:p>
          <w:p w:rsidR="00D364EC" w:rsidRDefault="00D364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Государственный Русский музей (Санкт-Петербург)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24" w:tgtFrame="_blank" w:history="1">
              <w:r>
                <w:rPr>
                  <w:rStyle w:val="a8"/>
                  <w:rFonts w:ascii="Times New Roman" w:hAnsi="Times New Roman" w:cs="Times New Roman"/>
                  <w:color w:val="2A5885"/>
                  <w:sz w:val="28"/>
                  <w:szCs w:val="28"/>
                  <w:shd w:val="clear" w:color="auto" w:fill="FFFFFF"/>
                </w:rPr>
                <w:t>https://bit.ly/2IOQDjq</w:t>
              </w:r>
            </w:hyperlink>
          </w:p>
        </w:tc>
      </w:tr>
    </w:tbl>
    <w:p w:rsidR="003F5EE4" w:rsidRDefault="003F5EE4" w:rsidP="00573FD9"/>
    <w:p w:rsidR="003F5EE4" w:rsidRDefault="003F5EE4" w:rsidP="00573FD9"/>
    <w:p w:rsidR="003F5EE4" w:rsidRDefault="003F5EE4" w:rsidP="00573FD9"/>
    <w:p w:rsidR="00CB0C80" w:rsidRDefault="00CB0C80" w:rsidP="00573FD9"/>
    <w:p w:rsidR="00CB0C80" w:rsidRDefault="00CB0C80" w:rsidP="00573FD9"/>
    <w:p w:rsidR="00536B12" w:rsidRDefault="00536B12" w:rsidP="00573FD9"/>
    <w:p w:rsidR="008B64D4" w:rsidRPr="00D364EC" w:rsidRDefault="008B64D4" w:rsidP="00D364EC">
      <w:pPr>
        <w:pStyle w:val="1"/>
      </w:pPr>
    </w:p>
    <w:sectPr w:rsidR="008B64D4" w:rsidRPr="00D364EC" w:rsidSect="00E52D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70B4"/>
    <w:multiLevelType w:val="hybridMultilevel"/>
    <w:tmpl w:val="F61AF356"/>
    <w:lvl w:ilvl="0" w:tplc="304E8A0C">
      <w:start w:val="1"/>
      <w:numFmt w:val="decimal"/>
      <w:lvlText w:val="%1)"/>
      <w:lvlJc w:val="left"/>
      <w:pPr>
        <w:ind w:left="1287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03532F29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340B4399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>
    <w:nsid w:val="36BE6651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>
    <w:nsid w:val="48A10BC6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48F40E4C"/>
    <w:multiLevelType w:val="hybridMultilevel"/>
    <w:tmpl w:val="201C4812"/>
    <w:lvl w:ilvl="0" w:tplc="304E8A0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1710D6"/>
    <w:multiLevelType w:val="hybridMultilevel"/>
    <w:tmpl w:val="1898CFF6"/>
    <w:lvl w:ilvl="0" w:tplc="304E8A0C">
      <w:start w:val="1"/>
      <w:numFmt w:val="decimal"/>
      <w:lvlText w:val="%1)"/>
      <w:lvlJc w:val="left"/>
      <w:pPr>
        <w:ind w:left="1647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7">
    <w:nsid w:val="56D329D8"/>
    <w:multiLevelType w:val="hybridMultilevel"/>
    <w:tmpl w:val="01FEC4CE"/>
    <w:lvl w:ilvl="0" w:tplc="0B4CA6AA">
      <w:start w:val="1"/>
      <w:numFmt w:val="decimal"/>
      <w:lvlText w:val="%1)"/>
      <w:lvlJc w:val="right"/>
      <w:pPr>
        <w:ind w:left="1287" w:hanging="360"/>
      </w:pPr>
      <w:rPr>
        <w:rFonts w:ascii="Times New Roman" w:eastAsiaTheme="minorHAnsi" w:hAnsi="Times New Roman" w:cstheme="minorBidi"/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94C7DB6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>
    <w:nsid w:val="5FC97D6E"/>
    <w:multiLevelType w:val="hybridMultilevel"/>
    <w:tmpl w:val="2390C770"/>
    <w:lvl w:ilvl="0" w:tplc="6164ACC2">
      <w:start w:val="1"/>
      <w:numFmt w:val="decimal"/>
      <w:lvlText w:val="%1)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6BCF3570"/>
    <w:multiLevelType w:val="multilevel"/>
    <w:tmpl w:val="75CEE4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DA5818"/>
    <w:multiLevelType w:val="hybridMultilevel"/>
    <w:tmpl w:val="C922BCAC"/>
    <w:lvl w:ilvl="0" w:tplc="304E8A0C">
      <w:start w:val="1"/>
      <w:numFmt w:val="decimal"/>
      <w:lvlText w:val="%1)"/>
      <w:lvlJc w:val="left"/>
      <w:pPr>
        <w:ind w:left="1287" w:hanging="360"/>
      </w:pPr>
      <w:rPr>
        <w:rFonts w:ascii="Times New Roman" w:eastAsiaTheme="minorHAns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8"/>
  </w:num>
  <w:num w:numId="5">
    <w:abstractNumId w:val="3"/>
  </w:num>
  <w:num w:numId="6">
    <w:abstractNumId w:val="2"/>
  </w:num>
  <w:num w:numId="7">
    <w:abstractNumId w:val="7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0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73FD9"/>
    <w:rsid w:val="00161603"/>
    <w:rsid w:val="002174D7"/>
    <w:rsid w:val="002D06F9"/>
    <w:rsid w:val="00333304"/>
    <w:rsid w:val="003B392C"/>
    <w:rsid w:val="003F5EE4"/>
    <w:rsid w:val="00435A9D"/>
    <w:rsid w:val="004711E4"/>
    <w:rsid w:val="004A7B0A"/>
    <w:rsid w:val="004C0930"/>
    <w:rsid w:val="004F207E"/>
    <w:rsid w:val="00536B12"/>
    <w:rsid w:val="00573FD9"/>
    <w:rsid w:val="006A2FE7"/>
    <w:rsid w:val="007B7539"/>
    <w:rsid w:val="008022DA"/>
    <w:rsid w:val="008B64D4"/>
    <w:rsid w:val="00926880"/>
    <w:rsid w:val="00946909"/>
    <w:rsid w:val="009619C4"/>
    <w:rsid w:val="00A04549"/>
    <w:rsid w:val="00A06B83"/>
    <w:rsid w:val="00A17D2C"/>
    <w:rsid w:val="00A71213"/>
    <w:rsid w:val="00AB0FB8"/>
    <w:rsid w:val="00B028B8"/>
    <w:rsid w:val="00B0478A"/>
    <w:rsid w:val="00B142A4"/>
    <w:rsid w:val="00B73029"/>
    <w:rsid w:val="00BE4134"/>
    <w:rsid w:val="00CB0365"/>
    <w:rsid w:val="00CB0C80"/>
    <w:rsid w:val="00CE1F83"/>
    <w:rsid w:val="00D10453"/>
    <w:rsid w:val="00D364EC"/>
    <w:rsid w:val="00DB4E7C"/>
    <w:rsid w:val="00DD47F9"/>
    <w:rsid w:val="00DF6C53"/>
    <w:rsid w:val="00E45DE2"/>
    <w:rsid w:val="00E52DEC"/>
    <w:rsid w:val="00E85278"/>
    <w:rsid w:val="00EB799A"/>
    <w:rsid w:val="00EC5364"/>
    <w:rsid w:val="00FD18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7F9"/>
  </w:style>
  <w:style w:type="paragraph" w:styleId="1">
    <w:name w:val="heading 1"/>
    <w:basedOn w:val="a"/>
    <w:next w:val="a"/>
    <w:link w:val="10"/>
    <w:uiPriority w:val="9"/>
    <w:qFormat/>
    <w:rsid w:val="00D364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DB4E7C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73FD9"/>
    <w:pPr>
      <w:spacing w:after="0" w:line="240" w:lineRule="auto"/>
    </w:pPr>
    <w:rPr>
      <w:rFonts w:ascii="Calibri" w:eastAsia="Times New Roman" w:hAnsi="Calibri" w:cs="Calibri"/>
    </w:rPr>
  </w:style>
  <w:style w:type="table" w:styleId="a5">
    <w:name w:val="Table Grid"/>
    <w:basedOn w:val="a1"/>
    <w:uiPriority w:val="59"/>
    <w:rsid w:val="00573FD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573FD9"/>
    <w:rPr>
      <w:rFonts w:ascii="Calibri" w:eastAsia="Times New Roman" w:hAnsi="Calibri" w:cs="Calibri"/>
    </w:rPr>
  </w:style>
  <w:style w:type="paragraph" w:styleId="a6">
    <w:name w:val="Title"/>
    <w:basedOn w:val="a"/>
    <w:link w:val="a7"/>
    <w:uiPriority w:val="10"/>
    <w:qFormat/>
    <w:rsid w:val="00573FD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Название Знак"/>
    <w:basedOn w:val="a0"/>
    <w:link w:val="a6"/>
    <w:uiPriority w:val="10"/>
    <w:rsid w:val="00573FD9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8">
    <w:name w:val="Hyperlink"/>
    <w:basedOn w:val="a0"/>
    <w:uiPriority w:val="99"/>
    <w:unhideWhenUsed/>
    <w:rsid w:val="004C0930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FD18F2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B6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B64D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DB4E7C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List Paragraph"/>
    <w:basedOn w:val="a"/>
    <w:uiPriority w:val="34"/>
    <w:qFormat/>
    <w:rsid w:val="00DB4E7C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D364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5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stersergeich.ru/iz-brosovogo-materiala/7387.html" TargetMode="External"/><Relationship Id="rId13" Type="http://schemas.openxmlformats.org/officeDocument/2006/relationships/hyperlink" Target="https://www.maam.ru/detskijsad/-vesene-nastroenie-cvety-svoimi-rukami-master-klas.html" TargetMode="External"/><Relationship Id="rId18" Type="http://schemas.openxmlformats.org/officeDocument/2006/relationships/hyperlink" Target="http://www.supermasterclass.ru/kartina-iz-plastilina-dlya-detej-master-klass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vk.com/away.php?to=https%3A%2F%2Fbit.ly%2F33nCpQg&amp;post=12795200_1833&amp;cc_key=" TargetMode="External"/><Relationship Id="rId7" Type="http://schemas.openxmlformats.org/officeDocument/2006/relationships/hyperlink" Target="https://vmeste-masterim.ru/edinorog-podelka-iz-bumagi.html" TargetMode="External"/><Relationship Id="rId12" Type="http://schemas.openxmlformats.org/officeDocument/2006/relationships/hyperlink" Target="http://nigkamsktrud.ru/mnews/k_100-letiyu_tassr:_s_chego_nachalas_respublika_/" TargetMode="External"/><Relationship Id="rId17" Type="http://schemas.openxmlformats.org/officeDocument/2006/relationships/hyperlink" Target="https://ihappymama.ru/poshagovyj-master-klass-po-lepke-lepim-milyh-zhivotnyh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aam.ru/detskijsad/master-klas-iz-plastilina-dlja-uchaschihsja-1-klasa-volnistyi-popugaichik.html" TargetMode="External"/><Relationship Id="rId20" Type="http://schemas.openxmlformats.org/officeDocument/2006/relationships/hyperlink" Target="https://vk.com/wall-31805219_43463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lA0zv4NhgA" TargetMode="External"/><Relationship Id="rId11" Type="http://schemas.openxmlformats.org/officeDocument/2006/relationships/hyperlink" Target="https://vk.com/wall-78339331_89276" TargetMode="External"/><Relationship Id="rId24" Type="http://schemas.openxmlformats.org/officeDocument/2006/relationships/hyperlink" Target="https://vk.com/away.php?to=https%3A%2F%2Fbit.ly%2F2IOQDjq&amp;post=12795200_1833&amp;cc_key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7wjzo4O_sXs" TargetMode="External"/><Relationship Id="rId23" Type="http://schemas.openxmlformats.org/officeDocument/2006/relationships/hyperlink" Target="https://vk.com/away.php?to=https%3A%2F%2Fwww.louvre.fr%2Fen%2Fmedia-en-ligne&amp;post=12795200_1833&amp;cc_key=" TargetMode="External"/><Relationship Id="rId10" Type="http://schemas.openxmlformats.org/officeDocument/2006/relationships/hyperlink" Target="https://podelkids.ru/podelki/52-tsyiplenok_.html" TargetMode="External"/><Relationship Id="rId19" Type="http://schemas.openxmlformats.org/officeDocument/2006/relationships/hyperlink" Target="https://vk.com/wall-31805219_43463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hudotvorchestvo.ru/free-konkurs/vserossijjskijj-konkurs-risunkov-rodnye-prostory.html" TargetMode="External"/><Relationship Id="rId14" Type="http://schemas.openxmlformats.org/officeDocument/2006/relationships/hyperlink" Target="https://detraduga.ru/lepim-geroev/russkie-multiki" TargetMode="External"/><Relationship Id="rId22" Type="http://schemas.openxmlformats.org/officeDocument/2006/relationships/hyperlink" Target="https://vk.com/away.php?to=https%3A%2F%2Fbit.ly%2F2WciGBi&amp;post=12795200_1833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Регина</cp:lastModifiedBy>
  <cp:revision>17</cp:revision>
  <dcterms:created xsi:type="dcterms:W3CDTF">2020-04-08T07:18:00Z</dcterms:created>
  <dcterms:modified xsi:type="dcterms:W3CDTF">2020-04-17T08:18:00Z</dcterms:modified>
</cp:coreProperties>
</file>